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0E" w:rsidRDefault="007D310E" w:rsidP="007D310E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  <w:bookmarkStart w:id="0" w:name="_GoBack"/>
      <w:bookmarkEnd w:id="0"/>
      <w:r w:rsidRPr="00FC3577">
        <w:rPr>
          <w:rFonts w:ascii="Monotype Corsiva" w:hAnsi="Monotype Corsiva"/>
          <w:b/>
          <w:sz w:val="40"/>
          <w:szCs w:val="40"/>
          <w:lang w:val="uk-UA"/>
        </w:rPr>
        <w:t>Результати</w:t>
      </w:r>
      <w:r w:rsidR="006C1B8F">
        <w:rPr>
          <w:rFonts w:ascii="Monotype Corsiva" w:hAnsi="Monotype Corsiva"/>
          <w:b/>
          <w:sz w:val="40"/>
          <w:szCs w:val="40"/>
          <w:lang w:val="uk-UA"/>
        </w:rPr>
        <w:t xml:space="preserve"> </w:t>
      </w:r>
      <w:r w:rsidR="00E32C12">
        <w:rPr>
          <w:rFonts w:ascii="Monotype Corsiva" w:hAnsi="Monotype Corsiva"/>
          <w:b/>
          <w:sz w:val="40"/>
          <w:szCs w:val="40"/>
          <w:lang w:val="uk-UA"/>
        </w:rPr>
        <w:t xml:space="preserve">Державної </w:t>
      </w:r>
      <w:r w:rsidR="006C1B8F">
        <w:rPr>
          <w:rFonts w:ascii="Monotype Corsiva" w:hAnsi="Monotype Corsiva"/>
          <w:b/>
          <w:sz w:val="40"/>
          <w:szCs w:val="40"/>
          <w:lang w:val="uk-UA"/>
        </w:rPr>
        <w:t xml:space="preserve">кваліфікаційної 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атестації </w:t>
      </w:r>
    </w:p>
    <w:p w:rsidR="007D310E" w:rsidRDefault="007D310E" w:rsidP="007D310E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201</w:t>
      </w:r>
      <w:r w:rsidR="00393D1A">
        <w:rPr>
          <w:rFonts w:ascii="Monotype Corsiva" w:hAnsi="Monotype Corsiva"/>
          <w:b/>
          <w:sz w:val="40"/>
          <w:szCs w:val="40"/>
          <w:lang w:val="uk-UA"/>
        </w:rPr>
        <w:t>7</w:t>
      </w:r>
      <w:r>
        <w:rPr>
          <w:rFonts w:ascii="Monotype Corsiva" w:hAnsi="Monotype Corsiva"/>
          <w:b/>
          <w:sz w:val="40"/>
          <w:szCs w:val="40"/>
          <w:lang w:val="uk-UA"/>
        </w:rPr>
        <w:t>/201</w:t>
      </w:r>
      <w:r w:rsidR="00393D1A">
        <w:rPr>
          <w:rFonts w:ascii="Monotype Corsiva" w:hAnsi="Monotype Corsiva"/>
          <w:b/>
          <w:sz w:val="40"/>
          <w:szCs w:val="40"/>
          <w:lang w:val="uk-UA"/>
        </w:rPr>
        <w:t>8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 навчального року</w:t>
      </w:r>
    </w:p>
    <w:p w:rsidR="005E4469" w:rsidRDefault="005E4469" w:rsidP="007D310E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tbl>
      <w:tblPr>
        <w:tblStyle w:val="a5"/>
        <w:tblW w:w="11061" w:type="dxa"/>
        <w:jc w:val="center"/>
        <w:tblLook w:val="04A0" w:firstRow="1" w:lastRow="0" w:firstColumn="1" w:lastColumn="0" w:noHBand="0" w:noVBand="1"/>
      </w:tblPr>
      <w:tblGrid>
        <w:gridCol w:w="2226"/>
        <w:gridCol w:w="1790"/>
        <w:gridCol w:w="1353"/>
        <w:gridCol w:w="1285"/>
        <w:gridCol w:w="1333"/>
        <w:gridCol w:w="1420"/>
        <w:gridCol w:w="1654"/>
      </w:tblGrid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Професія </w:t>
            </w:r>
          </w:p>
        </w:tc>
        <w:tc>
          <w:tcPr>
            <w:tcW w:w="179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5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285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Високий рівень, </w:t>
            </w:r>
            <w:r w:rsidR="00CB2366">
              <w:rPr>
                <w:sz w:val="28"/>
                <w:szCs w:val="28"/>
                <w:lang w:val="uk-UA"/>
              </w:rPr>
              <w:t>учнів/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33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Середній рівень, </w:t>
            </w:r>
          </w:p>
          <w:p w:rsidR="006C1B8F" w:rsidRDefault="00CB2366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учнів/</w:t>
            </w:r>
            <w:r w:rsidR="006C1B8F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2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Достатній рівень, </w:t>
            </w:r>
          </w:p>
          <w:p w:rsidR="006C1B8F" w:rsidRDefault="00CB2366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учнів/</w:t>
            </w:r>
            <w:r w:rsidR="006C1B8F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Початковий рівень, </w:t>
            </w:r>
          </w:p>
          <w:p w:rsidR="006C1B8F" w:rsidRDefault="00CB2366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учнів/</w:t>
            </w:r>
            <w:r w:rsidR="006C1B8F">
              <w:rPr>
                <w:sz w:val="28"/>
                <w:szCs w:val="28"/>
                <w:lang w:val="uk-UA"/>
              </w:rPr>
              <w:t>%</w:t>
            </w:r>
          </w:p>
        </w:tc>
      </w:tr>
      <w:tr w:rsidR="006C1B8F" w:rsidTr="006C1B8F">
        <w:trPr>
          <w:jc w:val="center"/>
        </w:trPr>
        <w:tc>
          <w:tcPr>
            <w:tcW w:w="11061" w:type="dxa"/>
            <w:gridSpan w:val="7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базі повної загальної середньої освіти 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комп’ютерного набору, Оператор комп’ютерної верстки</w:t>
            </w:r>
          </w:p>
        </w:tc>
        <w:tc>
          <w:tcPr>
            <w:tcW w:w="1790" w:type="dxa"/>
            <w:vAlign w:val="center"/>
          </w:tcPr>
          <w:p w:rsidR="006C1B8F" w:rsidRDefault="006C1B8F" w:rsidP="00393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ОП-</w:t>
            </w:r>
            <w:r w:rsidR="00393D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-11/12</w:t>
            </w:r>
          </w:p>
        </w:tc>
        <w:tc>
          <w:tcPr>
            <w:tcW w:w="1353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285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40,0</w:t>
            </w:r>
          </w:p>
        </w:tc>
        <w:tc>
          <w:tcPr>
            <w:tcW w:w="1333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1420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(перукар-модельєр), манікюрник </w:t>
            </w:r>
          </w:p>
        </w:tc>
        <w:tc>
          <w:tcPr>
            <w:tcW w:w="1790" w:type="dxa"/>
            <w:vAlign w:val="center"/>
          </w:tcPr>
          <w:p w:rsidR="006C1B8F" w:rsidRDefault="006C1B8F" w:rsidP="00393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ПР-</w:t>
            </w:r>
            <w:r w:rsidR="00393D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-9/10</w:t>
            </w:r>
          </w:p>
        </w:tc>
        <w:tc>
          <w:tcPr>
            <w:tcW w:w="1353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85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53,3</w:t>
            </w:r>
          </w:p>
        </w:tc>
        <w:tc>
          <w:tcPr>
            <w:tcW w:w="1333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1420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</w:t>
            </w:r>
          </w:p>
        </w:tc>
        <w:tc>
          <w:tcPr>
            <w:tcW w:w="1790" w:type="dxa"/>
            <w:vAlign w:val="center"/>
          </w:tcPr>
          <w:p w:rsidR="006C1B8F" w:rsidRDefault="006C1B8F" w:rsidP="00393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</w:t>
            </w:r>
            <w:r w:rsidR="00393D1A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-7/8</w:t>
            </w:r>
          </w:p>
        </w:tc>
        <w:tc>
          <w:tcPr>
            <w:tcW w:w="1353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85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38,5</w:t>
            </w:r>
          </w:p>
        </w:tc>
        <w:tc>
          <w:tcPr>
            <w:tcW w:w="1333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53,8</w:t>
            </w:r>
          </w:p>
        </w:tc>
        <w:tc>
          <w:tcPr>
            <w:tcW w:w="1420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7,7</w:t>
            </w:r>
          </w:p>
        </w:tc>
        <w:tc>
          <w:tcPr>
            <w:tcW w:w="1654" w:type="dxa"/>
            <w:vAlign w:val="center"/>
          </w:tcPr>
          <w:p w:rsidR="006C1B8F" w:rsidRDefault="006C1B8F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C1B8F" w:rsidTr="006C1B8F">
        <w:trPr>
          <w:jc w:val="center"/>
        </w:trPr>
        <w:tc>
          <w:tcPr>
            <w:tcW w:w="2226" w:type="dxa"/>
            <w:vAlign w:val="center"/>
          </w:tcPr>
          <w:p w:rsidR="006C1B8F" w:rsidRDefault="00393D1A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Кухар, кондитер </w:t>
            </w:r>
          </w:p>
        </w:tc>
        <w:tc>
          <w:tcPr>
            <w:tcW w:w="1790" w:type="dxa"/>
            <w:vAlign w:val="center"/>
          </w:tcPr>
          <w:p w:rsidR="006C1B8F" w:rsidRDefault="00393D1A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К-6-13/14</w:t>
            </w:r>
          </w:p>
        </w:tc>
        <w:tc>
          <w:tcPr>
            <w:tcW w:w="1353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85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1333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53,0</w:t>
            </w:r>
          </w:p>
        </w:tc>
        <w:tc>
          <w:tcPr>
            <w:tcW w:w="1420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E32C12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1654" w:type="dxa"/>
            <w:vAlign w:val="center"/>
          </w:tcPr>
          <w:p w:rsidR="006C1B8F" w:rsidRDefault="00E32C1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D91C62" w:rsidRDefault="00D91C62" w:rsidP="00D91C62">
      <w:pPr>
        <w:jc w:val="center"/>
        <w:rPr>
          <w:rFonts w:ascii="Monotype Corsiva" w:hAnsi="Monotype Corsiva"/>
          <w:b/>
          <w:sz w:val="40"/>
          <w:szCs w:val="40"/>
          <w:lang w:val="uk-UA"/>
        </w:rPr>
        <w:sectPr w:rsidR="00D91C62" w:rsidSect="00343C1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91C62" w:rsidRDefault="00D91C62" w:rsidP="00D91C62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  <w:r w:rsidRPr="00FC3577">
        <w:rPr>
          <w:rFonts w:ascii="Monotype Corsiva" w:hAnsi="Monotype Corsiva"/>
          <w:b/>
          <w:sz w:val="40"/>
          <w:szCs w:val="40"/>
          <w:lang w:val="uk-UA"/>
        </w:rPr>
        <w:lastRenderedPageBreak/>
        <w:t>Результати</w:t>
      </w:r>
      <w:r w:rsidR="00E32C12">
        <w:rPr>
          <w:rFonts w:ascii="Monotype Corsiva" w:hAnsi="Monotype Corsiva"/>
          <w:b/>
          <w:sz w:val="40"/>
          <w:szCs w:val="40"/>
          <w:lang w:val="uk-UA"/>
        </w:rPr>
        <w:t xml:space="preserve"> </w:t>
      </w:r>
      <w:r w:rsidR="00011E24">
        <w:rPr>
          <w:rFonts w:ascii="Monotype Corsiva" w:hAnsi="Monotype Corsiva"/>
          <w:b/>
          <w:sz w:val="40"/>
          <w:szCs w:val="40"/>
          <w:lang w:val="uk-UA"/>
        </w:rPr>
        <w:t xml:space="preserve">кваліфікаційної </w:t>
      </w:r>
      <w:r>
        <w:rPr>
          <w:rFonts w:ascii="Monotype Corsiva" w:hAnsi="Monotype Corsiva"/>
          <w:b/>
          <w:sz w:val="40"/>
          <w:szCs w:val="40"/>
          <w:lang w:val="uk-UA"/>
        </w:rPr>
        <w:t>(</w:t>
      </w:r>
      <w:r w:rsidR="00011E24">
        <w:rPr>
          <w:rFonts w:ascii="Monotype Corsiva" w:hAnsi="Monotype Corsiva"/>
          <w:b/>
          <w:sz w:val="40"/>
          <w:szCs w:val="40"/>
          <w:lang w:val="uk-UA"/>
        </w:rPr>
        <w:t>поетапної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) атестації </w:t>
      </w:r>
    </w:p>
    <w:p w:rsidR="00D91C62" w:rsidRDefault="00D91C62" w:rsidP="00D91C62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  <w:r>
        <w:rPr>
          <w:rFonts w:ascii="Monotype Corsiva" w:hAnsi="Monotype Corsiva"/>
          <w:b/>
          <w:sz w:val="40"/>
          <w:szCs w:val="40"/>
          <w:lang w:val="uk-UA"/>
        </w:rPr>
        <w:t>201</w:t>
      </w:r>
      <w:r w:rsidR="00393D1A">
        <w:rPr>
          <w:rFonts w:ascii="Monotype Corsiva" w:hAnsi="Monotype Corsiva"/>
          <w:b/>
          <w:sz w:val="40"/>
          <w:szCs w:val="40"/>
          <w:lang w:val="uk-UA"/>
        </w:rPr>
        <w:t>7</w:t>
      </w:r>
      <w:r>
        <w:rPr>
          <w:rFonts w:ascii="Monotype Corsiva" w:hAnsi="Monotype Corsiva"/>
          <w:b/>
          <w:sz w:val="40"/>
          <w:szCs w:val="40"/>
          <w:lang w:val="uk-UA"/>
        </w:rPr>
        <w:t>/201</w:t>
      </w:r>
      <w:r w:rsidR="00393D1A">
        <w:rPr>
          <w:rFonts w:ascii="Monotype Corsiva" w:hAnsi="Monotype Corsiva"/>
          <w:b/>
          <w:sz w:val="40"/>
          <w:szCs w:val="40"/>
          <w:lang w:val="uk-UA"/>
        </w:rPr>
        <w:t>8</w:t>
      </w:r>
      <w:r>
        <w:rPr>
          <w:rFonts w:ascii="Monotype Corsiva" w:hAnsi="Monotype Corsiva"/>
          <w:b/>
          <w:sz w:val="40"/>
          <w:szCs w:val="40"/>
          <w:lang w:val="uk-UA"/>
        </w:rPr>
        <w:t xml:space="preserve"> навчального року</w:t>
      </w:r>
    </w:p>
    <w:p w:rsidR="00E3394F" w:rsidRDefault="00E3394F" w:rsidP="00D91C62">
      <w:pPr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tbl>
      <w:tblPr>
        <w:tblStyle w:val="a5"/>
        <w:tblW w:w="16070" w:type="dxa"/>
        <w:jc w:val="center"/>
        <w:tblLook w:val="04A0" w:firstRow="1" w:lastRow="0" w:firstColumn="1" w:lastColumn="0" w:noHBand="0" w:noVBand="1"/>
      </w:tblPr>
      <w:tblGrid>
        <w:gridCol w:w="2066"/>
        <w:gridCol w:w="1339"/>
        <w:gridCol w:w="1253"/>
        <w:gridCol w:w="1312"/>
        <w:gridCol w:w="1418"/>
        <w:gridCol w:w="1654"/>
        <w:gridCol w:w="3651"/>
        <w:gridCol w:w="3377"/>
      </w:tblGrid>
      <w:tr w:rsidR="00D91C62" w:rsidRPr="00D91C62" w:rsidTr="00D91C62">
        <w:trPr>
          <w:jc w:val="center"/>
        </w:trPr>
        <w:tc>
          <w:tcPr>
            <w:tcW w:w="2066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 w:rsidRPr="00D91C62">
              <w:rPr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339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 w:rsidRPr="00D91C62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1253" w:type="dxa"/>
            <w:vAlign w:val="center"/>
          </w:tcPr>
          <w:p w:rsidR="00D91C62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Високий рівень, </w:t>
            </w:r>
            <w:r w:rsidR="00CB2366">
              <w:rPr>
                <w:sz w:val="28"/>
                <w:szCs w:val="28"/>
                <w:lang w:val="uk-UA"/>
              </w:rPr>
              <w:t>учнів/</w:t>
            </w:r>
            <w:r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312" w:type="dxa"/>
            <w:vAlign w:val="center"/>
          </w:tcPr>
          <w:p w:rsidR="00D91C62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Середній рівень, </w:t>
            </w:r>
          </w:p>
          <w:p w:rsidR="00D91C62" w:rsidRDefault="00CB2366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учнів/</w:t>
            </w:r>
            <w:r w:rsidR="00D91C62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  <w:vAlign w:val="center"/>
          </w:tcPr>
          <w:p w:rsidR="00D91C62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Достатній рівень, </w:t>
            </w:r>
          </w:p>
          <w:p w:rsidR="00D91C62" w:rsidRDefault="00CB2366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учнів/</w:t>
            </w:r>
            <w:r w:rsidR="00D91C62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654" w:type="dxa"/>
            <w:vAlign w:val="center"/>
          </w:tcPr>
          <w:p w:rsidR="00D91C62" w:rsidRDefault="00D91C62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Початковий рівень, </w:t>
            </w:r>
          </w:p>
          <w:p w:rsidR="00D91C62" w:rsidRDefault="00CB2366" w:rsidP="00397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учнів/</w:t>
            </w:r>
            <w:r w:rsidR="00D91C62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3651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 w:rsidRPr="00D91C62">
              <w:rPr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3377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 w:rsidRPr="00D91C62">
              <w:rPr>
                <w:sz w:val="28"/>
                <w:szCs w:val="28"/>
                <w:lang w:val="uk-UA"/>
              </w:rPr>
              <w:t>Кваліфікація</w:t>
            </w:r>
          </w:p>
        </w:tc>
      </w:tr>
      <w:tr w:rsidR="00D91C62" w:rsidRPr="00D91C62" w:rsidTr="00D91C62">
        <w:trPr>
          <w:jc w:val="center"/>
        </w:trPr>
        <w:tc>
          <w:tcPr>
            <w:tcW w:w="2066" w:type="dxa"/>
            <w:vAlign w:val="center"/>
          </w:tcPr>
          <w:p w:rsidR="00D91C62" w:rsidRPr="00D91C62" w:rsidRDefault="00E32C12" w:rsidP="00E32C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ОП-7</w:t>
            </w:r>
            <w:r w:rsidR="00D91C6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13/14</w:t>
            </w:r>
          </w:p>
        </w:tc>
        <w:tc>
          <w:tcPr>
            <w:tcW w:w="1339" w:type="dxa"/>
            <w:vAlign w:val="center"/>
          </w:tcPr>
          <w:p w:rsidR="00D91C62" w:rsidRPr="00D91C62" w:rsidRDefault="00E32C1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253" w:type="dxa"/>
            <w:vAlign w:val="center"/>
          </w:tcPr>
          <w:p w:rsidR="00D91C62" w:rsidRDefault="00E32C1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E32C12" w:rsidRPr="00D91C62" w:rsidRDefault="00E3394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312" w:type="dxa"/>
            <w:vAlign w:val="center"/>
          </w:tcPr>
          <w:p w:rsidR="00D91C62" w:rsidRDefault="00E32C1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  <w:p w:rsidR="00E32C12" w:rsidRPr="00D91C62" w:rsidRDefault="00E3394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81,8</w:t>
            </w:r>
          </w:p>
        </w:tc>
        <w:tc>
          <w:tcPr>
            <w:tcW w:w="1418" w:type="dxa"/>
            <w:vAlign w:val="center"/>
          </w:tcPr>
          <w:p w:rsidR="00D91C62" w:rsidRDefault="00E32C1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E32C12" w:rsidRPr="00D91C62" w:rsidRDefault="00E3394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654" w:type="dxa"/>
            <w:vAlign w:val="center"/>
          </w:tcPr>
          <w:p w:rsidR="00D91C62" w:rsidRPr="00D91C62" w:rsidRDefault="00255841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комп’ютерного набору, оператор комп’ютерної верстки </w:t>
            </w:r>
          </w:p>
        </w:tc>
        <w:tc>
          <w:tcPr>
            <w:tcW w:w="3377" w:type="dxa"/>
            <w:vAlign w:val="center"/>
          </w:tcPr>
          <w:p w:rsidR="00D91C62" w:rsidRPr="00D91C62" w:rsidRDefault="00D91C62" w:rsidP="00E32C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r w:rsidR="00E32C12">
              <w:rPr>
                <w:sz w:val="28"/>
                <w:szCs w:val="28"/>
                <w:lang w:val="uk-UA"/>
              </w:rPr>
              <w:t xml:space="preserve">комп’ютерного набору ІІ категорії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91C62" w:rsidRPr="00D91C62" w:rsidTr="00D91C62">
        <w:trPr>
          <w:jc w:val="center"/>
        </w:trPr>
        <w:tc>
          <w:tcPr>
            <w:tcW w:w="2066" w:type="dxa"/>
            <w:vAlign w:val="center"/>
          </w:tcPr>
          <w:p w:rsidR="00D91C62" w:rsidRPr="00D91C62" w:rsidRDefault="00D91C62" w:rsidP="00E32C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ПР-</w:t>
            </w:r>
            <w:r w:rsidR="00E32C12">
              <w:rPr>
                <w:sz w:val="28"/>
                <w:szCs w:val="28"/>
                <w:lang w:val="uk-UA"/>
              </w:rPr>
              <w:t>7-11/12</w:t>
            </w:r>
          </w:p>
        </w:tc>
        <w:tc>
          <w:tcPr>
            <w:tcW w:w="1339" w:type="dxa"/>
            <w:vAlign w:val="center"/>
          </w:tcPr>
          <w:p w:rsidR="00D91C62" w:rsidRPr="00D91C62" w:rsidRDefault="00D91C6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253" w:type="dxa"/>
            <w:vAlign w:val="center"/>
          </w:tcPr>
          <w:p w:rsidR="00D91C62" w:rsidRDefault="00E32C1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E32C12" w:rsidRPr="00D91C62" w:rsidRDefault="00E3394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312" w:type="dxa"/>
            <w:vAlign w:val="center"/>
          </w:tcPr>
          <w:p w:rsidR="00D91C62" w:rsidRDefault="00E32C1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  <w:p w:rsidR="00E32C12" w:rsidRPr="00D91C62" w:rsidRDefault="00E3394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64,0</w:t>
            </w:r>
          </w:p>
        </w:tc>
        <w:tc>
          <w:tcPr>
            <w:tcW w:w="1418" w:type="dxa"/>
            <w:vAlign w:val="center"/>
          </w:tcPr>
          <w:p w:rsidR="00D91C62" w:rsidRDefault="00E32C1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E32C12" w:rsidRPr="00D91C62" w:rsidRDefault="00E3394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32,0</w:t>
            </w:r>
          </w:p>
        </w:tc>
        <w:tc>
          <w:tcPr>
            <w:tcW w:w="1654" w:type="dxa"/>
            <w:vAlign w:val="center"/>
          </w:tcPr>
          <w:p w:rsidR="00D91C62" w:rsidRPr="00D91C62" w:rsidRDefault="00255841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D91C62" w:rsidRPr="00D91C62" w:rsidRDefault="00011E24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(перукар-модельєр), манікюрник </w:t>
            </w:r>
          </w:p>
        </w:tc>
        <w:tc>
          <w:tcPr>
            <w:tcW w:w="3377" w:type="dxa"/>
            <w:vAlign w:val="center"/>
          </w:tcPr>
          <w:p w:rsidR="00D91C62" w:rsidRPr="00D91C62" w:rsidRDefault="00011E24" w:rsidP="00E32C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</w:t>
            </w:r>
          </w:p>
        </w:tc>
      </w:tr>
      <w:tr w:rsidR="00E32C12" w:rsidRPr="00D91C62" w:rsidTr="00D91C62">
        <w:trPr>
          <w:jc w:val="center"/>
        </w:trPr>
        <w:tc>
          <w:tcPr>
            <w:tcW w:w="2066" w:type="dxa"/>
            <w:vAlign w:val="center"/>
          </w:tcPr>
          <w:p w:rsidR="00E32C12" w:rsidRPr="00D91C62" w:rsidRDefault="00E32C12" w:rsidP="00E32C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ЕМ-5-5/6</w:t>
            </w:r>
          </w:p>
        </w:tc>
        <w:tc>
          <w:tcPr>
            <w:tcW w:w="1339" w:type="dxa"/>
            <w:vAlign w:val="center"/>
          </w:tcPr>
          <w:p w:rsidR="00E32C12" w:rsidRPr="00D91C62" w:rsidRDefault="00E32C12" w:rsidP="00092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253" w:type="dxa"/>
            <w:vAlign w:val="center"/>
          </w:tcPr>
          <w:p w:rsidR="00E32C12" w:rsidRDefault="00E32C12" w:rsidP="00092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E32C12" w:rsidRPr="00D91C62" w:rsidRDefault="00E3394F" w:rsidP="00092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11,8</w:t>
            </w:r>
          </w:p>
        </w:tc>
        <w:tc>
          <w:tcPr>
            <w:tcW w:w="1312" w:type="dxa"/>
            <w:vAlign w:val="center"/>
          </w:tcPr>
          <w:p w:rsidR="00E32C12" w:rsidRDefault="00E32C12" w:rsidP="00092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E32C12" w:rsidRPr="00D91C62" w:rsidRDefault="00E3394F" w:rsidP="00092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41,2</w:t>
            </w:r>
          </w:p>
        </w:tc>
        <w:tc>
          <w:tcPr>
            <w:tcW w:w="1418" w:type="dxa"/>
            <w:vAlign w:val="center"/>
          </w:tcPr>
          <w:p w:rsidR="00E32C12" w:rsidRDefault="00255841" w:rsidP="00092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255841" w:rsidRPr="00D91C62" w:rsidRDefault="00E3394F" w:rsidP="00092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47,0</w:t>
            </w:r>
          </w:p>
        </w:tc>
        <w:tc>
          <w:tcPr>
            <w:tcW w:w="1654" w:type="dxa"/>
            <w:vAlign w:val="center"/>
          </w:tcPr>
          <w:p w:rsidR="00E32C12" w:rsidRPr="00D91C62" w:rsidRDefault="00255841" w:rsidP="00092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E32C12" w:rsidRPr="00D91C62" w:rsidRDefault="00E32C12" w:rsidP="00092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Електромеханік з ремонту та обслуговування лічильно-обчислювальних машин </w:t>
            </w:r>
          </w:p>
        </w:tc>
        <w:tc>
          <w:tcPr>
            <w:tcW w:w="3377" w:type="dxa"/>
            <w:vAlign w:val="center"/>
          </w:tcPr>
          <w:p w:rsidR="00E32C12" w:rsidRPr="00777ABD" w:rsidRDefault="00E32C12" w:rsidP="00092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Електромеханік з ремонту та обслуговування лічильно-обчислювальних машин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  <w:lang w:val="uk-UA"/>
              </w:rPr>
              <w:t xml:space="preserve"> розряду </w:t>
            </w:r>
          </w:p>
        </w:tc>
      </w:tr>
      <w:tr w:rsidR="00E32C12" w:rsidRPr="00D91C62" w:rsidTr="00D91C62">
        <w:trPr>
          <w:jc w:val="center"/>
        </w:trPr>
        <w:tc>
          <w:tcPr>
            <w:tcW w:w="2066" w:type="dxa"/>
            <w:vAlign w:val="center"/>
          </w:tcPr>
          <w:p w:rsidR="00E32C12" w:rsidRPr="00D91C62" w:rsidRDefault="00E32C12" w:rsidP="002558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</w:t>
            </w:r>
            <w:r w:rsidR="00255841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-7/8</w:t>
            </w:r>
          </w:p>
        </w:tc>
        <w:tc>
          <w:tcPr>
            <w:tcW w:w="1339" w:type="dxa"/>
            <w:vAlign w:val="center"/>
          </w:tcPr>
          <w:p w:rsidR="00E32C12" w:rsidRPr="00D91C62" w:rsidRDefault="00E3394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5584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53" w:type="dxa"/>
            <w:vAlign w:val="center"/>
          </w:tcPr>
          <w:p w:rsidR="00E32C12" w:rsidRDefault="00255841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55841" w:rsidRPr="00D91C62" w:rsidRDefault="00E3394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23,1</w:t>
            </w:r>
          </w:p>
        </w:tc>
        <w:tc>
          <w:tcPr>
            <w:tcW w:w="1312" w:type="dxa"/>
            <w:vAlign w:val="center"/>
          </w:tcPr>
          <w:p w:rsidR="00E32C12" w:rsidRDefault="00255841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255841" w:rsidRPr="00D91C62" w:rsidRDefault="00E3394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69,2</w:t>
            </w:r>
          </w:p>
        </w:tc>
        <w:tc>
          <w:tcPr>
            <w:tcW w:w="1418" w:type="dxa"/>
            <w:vAlign w:val="center"/>
          </w:tcPr>
          <w:p w:rsidR="00E32C12" w:rsidRDefault="00255841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55841" w:rsidRPr="00D91C62" w:rsidRDefault="00E3394F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7,7</w:t>
            </w:r>
          </w:p>
        </w:tc>
        <w:tc>
          <w:tcPr>
            <w:tcW w:w="1654" w:type="dxa"/>
            <w:vAlign w:val="center"/>
          </w:tcPr>
          <w:p w:rsidR="00E32C12" w:rsidRPr="00D91C62" w:rsidRDefault="00255841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E32C12" w:rsidRPr="00D91C62" w:rsidRDefault="00E32C1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Верстатник широкого профілю</w:t>
            </w:r>
          </w:p>
        </w:tc>
        <w:tc>
          <w:tcPr>
            <w:tcW w:w="3377" w:type="dxa"/>
            <w:vAlign w:val="center"/>
          </w:tcPr>
          <w:p w:rsidR="00E32C12" w:rsidRPr="00D91C62" w:rsidRDefault="00E32C12" w:rsidP="00D91C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ІІІ розряду </w:t>
            </w:r>
          </w:p>
        </w:tc>
      </w:tr>
      <w:tr w:rsidR="00255841" w:rsidRPr="00D91C62" w:rsidTr="00D91C62">
        <w:trPr>
          <w:jc w:val="center"/>
        </w:trPr>
        <w:tc>
          <w:tcPr>
            <w:tcW w:w="2066" w:type="dxa"/>
            <w:vAlign w:val="center"/>
          </w:tcPr>
          <w:p w:rsidR="00255841" w:rsidRPr="00D91C62" w:rsidRDefault="00255841" w:rsidP="002558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ПР-6-9/10</w:t>
            </w:r>
          </w:p>
        </w:tc>
        <w:tc>
          <w:tcPr>
            <w:tcW w:w="1339" w:type="dxa"/>
            <w:vAlign w:val="center"/>
          </w:tcPr>
          <w:p w:rsidR="00255841" w:rsidRPr="00D91C62" w:rsidRDefault="00255841" w:rsidP="00616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53" w:type="dxa"/>
            <w:vAlign w:val="center"/>
          </w:tcPr>
          <w:p w:rsidR="00255841" w:rsidRDefault="00255841" w:rsidP="00616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255841" w:rsidRPr="00D91C62" w:rsidRDefault="00E3394F" w:rsidP="00616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37,5</w:t>
            </w:r>
          </w:p>
        </w:tc>
        <w:tc>
          <w:tcPr>
            <w:tcW w:w="1312" w:type="dxa"/>
            <w:vAlign w:val="center"/>
          </w:tcPr>
          <w:p w:rsidR="00255841" w:rsidRDefault="00255841" w:rsidP="00616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255841" w:rsidRPr="00D91C62" w:rsidRDefault="00E3394F" w:rsidP="00616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54,2</w:t>
            </w:r>
          </w:p>
        </w:tc>
        <w:tc>
          <w:tcPr>
            <w:tcW w:w="1418" w:type="dxa"/>
            <w:vAlign w:val="center"/>
          </w:tcPr>
          <w:p w:rsidR="00255841" w:rsidRDefault="00255841" w:rsidP="00616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55841" w:rsidRPr="00D91C62" w:rsidRDefault="00E3394F" w:rsidP="00616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8,3</w:t>
            </w:r>
          </w:p>
        </w:tc>
        <w:tc>
          <w:tcPr>
            <w:tcW w:w="1654" w:type="dxa"/>
            <w:vAlign w:val="center"/>
          </w:tcPr>
          <w:p w:rsidR="00255841" w:rsidRPr="00D91C62" w:rsidRDefault="00255841" w:rsidP="00616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255841" w:rsidRPr="00D91C62" w:rsidRDefault="00255841" w:rsidP="00616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Перукар (перукар-модельєр), манікюрник </w:t>
            </w:r>
          </w:p>
        </w:tc>
        <w:tc>
          <w:tcPr>
            <w:tcW w:w="3377" w:type="dxa"/>
            <w:vAlign w:val="center"/>
          </w:tcPr>
          <w:p w:rsidR="00255841" w:rsidRPr="00D91C62" w:rsidRDefault="00255841" w:rsidP="006163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Перукар І класу</w:t>
            </w:r>
          </w:p>
        </w:tc>
      </w:tr>
      <w:tr w:rsidR="00E3394F" w:rsidRPr="00D91C62" w:rsidTr="00D91C62">
        <w:trPr>
          <w:jc w:val="center"/>
        </w:trPr>
        <w:tc>
          <w:tcPr>
            <w:tcW w:w="2066" w:type="dxa"/>
            <w:vAlign w:val="center"/>
          </w:tcPr>
          <w:p w:rsidR="00E3394F" w:rsidRPr="00D91C62" w:rsidRDefault="00E3394F" w:rsidP="00E339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К-6-3/4</w:t>
            </w:r>
          </w:p>
        </w:tc>
        <w:tc>
          <w:tcPr>
            <w:tcW w:w="1339" w:type="dxa"/>
            <w:vAlign w:val="center"/>
          </w:tcPr>
          <w:p w:rsidR="00E3394F" w:rsidRPr="00D91C62" w:rsidRDefault="00E3394F" w:rsidP="00324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53" w:type="dxa"/>
            <w:vAlign w:val="center"/>
          </w:tcPr>
          <w:p w:rsidR="00E3394F" w:rsidRDefault="00E3394F" w:rsidP="00324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  <w:p w:rsidR="00E3394F" w:rsidRPr="00D91C62" w:rsidRDefault="00E3394F" w:rsidP="00324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54,2</w:t>
            </w:r>
          </w:p>
        </w:tc>
        <w:tc>
          <w:tcPr>
            <w:tcW w:w="1312" w:type="dxa"/>
            <w:vAlign w:val="center"/>
          </w:tcPr>
          <w:p w:rsidR="00E3394F" w:rsidRDefault="00E3394F" w:rsidP="00324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E3394F" w:rsidRPr="00D91C62" w:rsidRDefault="00E3394F" w:rsidP="00324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33,3</w:t>
            </w:r>
          </w:p>
        </w:tc>
        <w:tc>
          <w:tcPr>
            <w:tcW w:w="1418" w:type="dxa"/>
            <w:vAlign w:val="center"/>
          </w:tcPr>
          <w:p w:rsidR="00E3394F" w:rsidRDefault="00E3394F" w:rsidP="00324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E3394F" w:rsidRPr="00D91C62" w:rsidRDefault="00E3394F" w:rsidP="00324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654" w:type="dxa"/>
            <w:vAlign w:val="center"/>
          </w:tcPr>
          <w:p w:rsidR="00E3394F" w:rsidRPr="00D91C62" w:rsidRDefault="00895CA4" w:rsidP="00324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E3394F" w:rsidRPr="00D91C62" w:rsidRDefault="00E3394F" w:rsidP="00324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Кухар, кондитер </w:t>
            </w:r>
          </w:p>
        </w:tc>
        <w:tc>
          <w:tcPr>
            <w:tcW w:w="3377" w:type="dxa"/>
            <w:vAlign w:val="center"/>
          </w:tcPr>
          <w:p w:rsidR="00E3394F" w:rsidRPr="00D91C62" w:rsidRDefault="00E3394F" w:rsidP="003248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Кухар ІІІ розряду </w:t>
            </w:r>
          </w:p>
        </w:tc>
      </w:tr>
      <w:tr w:rsidR="00E3394F" w:rsidRPr="00D91C62" w:rsidTr="00D91C62">
        <w:trPr>
          <w:jc w:val="center"/>
        </w:trPr>
        <w:tc>
          <w:tcPr>
            <w:tcW w:w="2066" w:type="dxa"/>
            <w:vAlign w:val="center"/>
          </w:tcPr>
          <w:p w:rsidR="00E3394F" w:rsidRPr="00D91C62" w:rsidRDefault="00E3394F" w:rsidP="00A42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ОТН-4-1/2</w:t>
            </w:r>
          </w:p>
        </w:tc>
        <w:tc>
          <w:tcPr>
            <w:tcW w:w="1339" w:type="dxa"/>
            <w:vAlign w:val="center"/>
          </w:tcPr>
          <w:p w:rsidR="00E3394F" w:rsidRPr="00D91C62" w:rsidRDefault="00E3394F" w:rsidP="00A42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253" w:type="dxa"/>
            <w:vAlign w:val="center"/>
          </w:tcPr>
          <w:p w:rsidR="00E3394F" w:rsidRDefault="00E3394F" w:rsidP="00A42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E3394F" w:rsidRPr="00D91C62" w:rsidRDefault="00E3394F" w:rsidP="00895C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36,</w:t>
            </w:r>
            <w:r w:rsidR="00895CA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2" w:type="dxa"/>
            <w:vAlign w:val="center"/>
          </w:tcPr>
          <w:p w:rsidR="00E3394F" w:rsidRDefault="00E3394F" w:rsidP="00A42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E3394F" w:rsidRPr="00D91C62" w:rsidRDefault="00E3394F" w:rsidP="00895CA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</w:t>
            </w:r>
            <w:r w:rsidR="00895CA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E3394F" w:rsidRDefault="00E3394F" w:rsidP="00A42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E3394F" w:rsidRPr="00D91C62" w:rsidRDefault="00895CA4" w:rsidP="00A42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654" w:type="dxa"/>
            <w:vAlign w:val="center"/>
          </w:tcPr>
          <w:p w:rsidR="00E3394F" w:rsidRPr="00D91C62" w:rsidRDefault="00895CA4" w:rsidP="00A42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3651" w:type="dxa"/>
            <w:vAlign w:val="center"/>
          </w:tcPr>
          <w:p w:rsidR="00E3394F" w:rsidRPr="00D91C62" w:rsidRDefault="00E3394F" w:rsidP="00A42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</w:t>
            </w:r>
          </w:p>
        </w:tc>
        <w:tc>
          <w:tcPr>
            <w:tcW w:w="3377" w:type="dxa"/>
            <w:vAlign w:val="center"/>
          </w:tcPr>
          <w:p w:rsidR="00E3394F" w:rsidRPr="007C79FC" w:rsidRDefault="00E3394F" w:rsidP="00A42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Верстатник широкого профілю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розряду </w:t>
            </w:r>
          </w:p>
        </w:tc>
      </w:tr>
    </w:tbl>
    <w:p w:rsidR="002B5801" w:rsidRPr="00E3394F" w:rsidRDefault="002B5801" w:rsidP="00E3394F">
      <w:pPr>
        <w:rPr>
          <w:lang w:val="uk-UA"/>
        </w:rPr>
      </w:pPr>
    </w:p>
    <w:sectPr w:rsidR="002B5801" w:rsidRPr="00E3394F" w:rsidSect="00D91C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BCE"/>
    <w:rsid w:val="00011E24"/>
    <w:rsid w:val="00052726"/>
    <w:rsid w:val="00255841"/>
    <w:rsid w:val="002B5801"/>
    <w:rsid w:val="00343C1B"/>
    <w:rsid w:val="00393D1A"/>
    <w:rsid w:val="0044386A"/>
    <w:rsid w:val="005E4469"/>
    <w:rsid w:val="006C1B8F"/>
    <w:rsid w:val="00777ABD"/>
    <w:rsid w:val="007C79FC"/>
    <w:rsid w:val="007D310E"/>
    <w:rsid w:val="00895CA4"/>
    <w:rsid w:val="009E79DF"/>
    <w:rsid w:val="00A40CBE"/>
    <w:rsid w:val="00A5065F"/>
    <w:rsid w:val="00AC7BCE"/>
    <w:rsid w:val="00CB2366"/>
    <w:rsid w:val="00D91C62"/>
    <w:rsid w:val="00DC53D0"/>
    <w:rsid w:val="00DD2C04"/>
    <w:rsid w:val="00E32C12"/>
    <w:rsid w:val="00E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B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531B-9F76-4E9B-998B-04BBC1AD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Подвойская</cp:lastModifiedBy>
  <cp:revision>16</cp:revision>
  <dcterms:created xsi:type="dcterms:W3CDTF">2018-03-22T09:38:00Z</dcterms:created>
  <dcterms:modified xsi:type="dcterms:W3CDTF">2018-03-18T22:46:00Z</dcterms:modified>
</cp:coreProperties>
</file>